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4C" w:rsidRDefault="0051104C" w:rsidP="0051104C">
      <w:pPr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51104C" w:rsidRPr="00A06229" w:rsidRDefault="0051104C" w:rsidP="00511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229">
        <w:rPr>
          <w:rFonts w:ascii="Times New Roman" w:hAnsi="Times New Roman" w:cs="Times New Roman"/>
          <w:sz w:val="28"/>
          <w:szCs w:val="28"/>
        </w:rPr>
        <w:t>Муниципальное бюджетное учреждение города Костромы</w:t>
      </w:r>
    </w:p>
    <w:p w:rsidR="0051104C" w:rsidRPr="00A06229" w:rsidRDefault="0051104C" w:rsidP="00511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229">
        <w:rPr>
          <w:rFonts w:ascii="Times New Roman" w:hAnsi="Times New Roman" w:cs="Times New Roman"/>
          <w:sz w:val="28"/>
          <w:szCs w:val="28"/>
        </w:rPr>
        <w:t>«Дом культуры «Селище»</w:t>
      </w:r>
    </w:p>
    <w:p w:rsidR="0051104C" w:rsidRDefault="0051104C" w:rsidP="00786B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104C" w:rsidRDefault="0051104C" w:rsidP="00786B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104C" w:rsidRDefault="0051104C" w:rsidP="00786B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788B" w:rsidRDefault="00786BD4" w:rsidP="00786B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314">
        <w:rPr>
          <w:rFonts w:ascii="Times New Roman" w:hAnsi="Times New Roman" w:cs="Times New Roman"/>
          <w:b/>
          <w:sz w:val="26"/>
          <w:szCs w:val="26"/>
        </w:rPr>
        <w:t xml:space="preserve">План мероприятий, посвященных </w:t>
      </w:r>
      <w:r w:rsidR="00095397">
        <w:rPr>
          <w:rFonts w:ascii="Times New Roman" w:hAnsi="Times New Roman" w:cs="Times New Roman"/>
          <w:b/>
          <w:sz w:val="26"/>
          <w:szCs w:val="26"/>
        </w:rPr>
        <w:t>Дню Космонавтики</w:t>
      </w:r>
    </w:p>
    <w:p w:rsidR="001C3931" w:rsidRDefault="001C3931" w:rsidP="00786B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(городской округ город Кострома) </w:t>
      </w:r>
    </w:p>
    <w:p w:rsidR="00DC0249" w:rsidRPr="00BB4314" w:rsidRDefault="00DC0249" w:rsidP="00786B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05" w:type="dxa"/>
        <w:tblInd w:w="-426" w:type="dxa"/>
        <w:tblLook w:val="04A0"/>
      </w:tblPr>
      <w:tblGrid>
        <w:gridCol w:w="556"/>
        <w:gridCol w:w="1659"/>
        <w:gridCol w:w="4217"/>
        <w:gridCol w:w="4862"/>
        <w:gridCol w:w="4111"/>
      </w:tblGrid>
      <w:tr w:rsidR="005A55F5" w:rsidTr="00095397">
        <w:tc>
          <w:tcPr>
            <w:tcW w:w="556" w:type="dxa"/>
            <w:tcBorders>
              <w:top w:val="single" w:sz="4" w:space="0" w:color="auto"/>
            </w:tcBorders>
          </w:tcPr>
          <w:p w:rsidR="005A55F5" w:rsidRPr="00A95B5B" w:rsidRDefault="005A55F5" w:rsidP="00A9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5A55F5" w:rsidRPr="00A95B5B" w:rsidRDefault="005A55F5" w:rsidP="00A9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5A55F5" w:rsidRPr="00A95B5B" w:rsidRDefault="005A55F5" w:rsidP="00A9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5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862" w:type="dxa"/>
            <w:tcBorders>
              <w:top w:val="single" w:sz="4" w:space="0" w:color="auto"/>
            </w:tcBorders>
          </w:tcPr>
          <w:p w:rsidR="005A55F5" w:rsidRPr="00A95B5B" w:rsidRDefault="005A55F5" w:rsidP="00A9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5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  <w:p w:rsidR="005A55F5" w:rsidRPr="00A95B5B" w:rsidRDefault="005A55F5" w:rsidP="00A9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A55F5" w:rsidRPr="00A95B5B" w:rsidRDefault="005A55F5" w:rsidP="00A9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5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A55F5" w:rsidTr="00095397">
        <w:tc>
          <w:tcPr>
            <w:tcW w:w="556" w:type="dxa"/>
            <w:shd w:val="clear" w:color="auto" w:fill="auto"/>
          </w:tcPr>
          <w:p w:rsidR="005A55F5" w:rsidRPr="00111C1C" w:rsidRDefault="00095397" w:rsidP="00A95B5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4C" w:rsidRPr="0051104C" w:rsidRDefault="0051104C" w:rsidP="005110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– 15 апреля</w:t>
            </w:r>
          </w:p>
          <w:p w:rsidR="005A55F5" w:rsidRPr="0051104C" w:rsidRDefault="005A55F5" w:rsidP="00A95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5" w:rsidRPr="0051104C" w:rsidRDefault="0051104C" w:rsidP="00A9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«Космос глазами детей»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5" w:rsidRPr="00A95B5B" w:rsidRDefault="005A55F5" w:rsidP="00A95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B5B">
              <w:rPr>
                <w:rFonts w:ascii="Times New Roman" w:eastAsia="Calibri" w:hAnsi="Times New Roman" w:cs="Times New Roman"/>
                <w:sz w:val="24"/>
                <w:szCs w:val="24"/>
              </w:rPr>
              <w:t>МБУ г. Костромы «Дом культуры «Селище»</w:t>
            </w:r>
          </w:p>
          <w:p w:rsidR="005A55F5" w:rsidRPr="00A95B5B" w:rsidRDefault="005A55F5" w:rsidP="00A95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(проезд Библиотечный, д.17)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F5" w:rsidRPr="00A95B5B" w:rsidRDefault="005A55F5" w:rsidP="00A95B5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r w:rsidRPr="00A95B5B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A95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Костромы «Дом 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095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«Селище», тел. 43-33-86</w:t>
            </w:r>
          </w:p>
        </w:tc>
      </w:tr>
      <w:tr w:rsidR="0051104C" w:rsidTr="00095397">
        <w:tc>
          <w:tcPr>
            <w:tcW w:w="556" w:type="dxa"/>
            <w:shd w:val="clear" w:color="auto" w:fill="auto"/>
          </w:tcPr>
          <w:p w:rsidR="0051104C" w:rsidRDefault="0051104C" w:rsidP="00A95B5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4C" w:rsidRPr="0051104C" w:rsidRDefault="0051104C" w:rsidP="005110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апреля</w:t>
            </w:r>
          </w:p>
          <w:p w:rsidR="0051104C" w:rsidRPr="0051104C" w:rsidRDefault="0051104C" w:rsidP="00511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4C" w:rsidRPr="0051104C" w:rsidRDefault="0051104C" w:rsidP="005110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с презентацией </w:t>
            </w:r>
          </w:p>
          <w:p w:rsidR="0051104C" w:rsidRPr="0051104C" w:rsidRDefault="0051104C" w:rsidP="0051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«Прогулки в космосе»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4C" w:rsidRPr="0051104C" w:rsidRDefault="0051104C" w:rsidP="0051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eastAsia="Calibri" w:hAnsi="Times New Roman" w:cs="Times New Roman"/>
                <w:sz w:val="24"/>
                <w:szCs w:val="24"/>
              </w:rPr>
              <w:t>МБУ г. Костромы «Дом культуры «Селище»</w:t>
            </w:r>
          </w:p>
          <w:p w:rsidR="0051104C" w:rsidRPr="0051104C" w:rsidRDefault="0051104C" w:rsidP="0051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(проезд Библиотечный, д.17)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4C" w:rsidRPr="0051104C" w:rsidRDefault="0051104C" w:rsidP="00A95B5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51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Костромы «Дом культуры «Селище», тел. 43-33-86</w:t>
            </w:r>
          </w:p>
        </w:tc>
      </w:tr>
      <w:tr w:rsidR="0051104C" w:rsidTr="00095397">
        <w:tc>
          <w:tcPr>
            <w:tcW w:w="556" w:type="dxa"/>
            <w:shd w:val="clear" w:color="auto" w:fill="auto"/>
          </w:tcPr>
          <w:p w:rsidR="0051104C" w:rsidRDefault="0051104C" w:rsidP="00A95B5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4C" w:rsidRPr="0051104C" w:rsidRDefault="0051104C" w:rsidP="005110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  <w:p w:rsidR="0051104C" w:rsidRPr="0051104C" w:rsidRDefault="0051104C" w:rsidP="005110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51104C" w:rsidRPr="0051104C" w:rsidRDefault="0051104C" w:rsidP="005110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4C" w:rsidRPr="0051104C" w:rsidRDefault="0051104C" w:rsidP="00511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51104C" w:rsidRPr="0051104C" w:rsidRDefault="0051104C" w:rsidP="00511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космос всем открыта дверь свои знания проверь!»  (</w:t>
            </w:r>
            <w:proofErr w:type="gramStart"/>
            <w:r w:rsidRPr="005110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1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космонавтики)</w:t>
            </w:r>
          </w:p>
          <w:p w:rsidR="0051104C" w:rsidRPr="0051104C" w:rsidRDefault="0051104C" w:rsidP="005110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spellStart"/>
            <w:r w:rsidRPr="0051104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11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104C">
              <w:rPr>
                <w:rFonts w:ascii="Times New Roman" w:eastAsia="Times New Roman" w:hAnsi="Times New Roman" w:cs="Times New Roman"/>
                <w:sz w:val="24"/>
                <w:szCs w:val="24"/>
              </w:rPr>
              <w:t>Лелик</w:t>
            </w:r>
            <w:proofErr w:type="spellEnd"/>
            <w:r w:rsidRPr="00511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104C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proofErr w:type="gramStart"/>
            <w:r w:rsidRPr="0051104C">
              <w:rPr>
                <w:rFonts w:ascii="Times New Roman" w:eastAsia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Pr="0051104C">
              <w:rPr>
                <w:rFonts w:ascii="Times New Roman" w:eastAsia="Times New Roman" w:hAnsi="Times New Roman" w:cs="Times New Roman"/>
                <w:sz w:val="24"/>
                <w:szCs w:val="24"/>
              </w:rPr>
              <w:t>ерная дыра»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4C" w:rsidRPr="0051104C" w:rsidRDefault="0051104C" w:rsidP="0051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eastAsia="Calibri" w:hAnsi="Times New Roman" w:cs="Times New Roman"/>
                <w:sz w:val="24"/>
                <w:szCs w:val="24"/>
              </w:rPr>
              <w:t>МБУ г. Костромы «Дом культуры «Селище»</w:t>
            </w:r>
          </w:p>
          <w:p w:rsidR="0051104C" w:rsidRPr="0051104C" w:rsidRDefault="0051104C" w:rsidP="0051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(проезд Библиотечный, д.17)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4C" w:rsidRPr="0051104C" w:rsidRDefault="0051104C" w:rsidP="00A95B5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51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Костромы «Дом культуры «Селище», тел. 43-33-86</w:t>
            </w:r>
          </w:p>
        </w:tc>
      </w:tr>
    </w:tbl>
    <w:p w:rsidR="00786BD4" w:rsidRDefault="00786BD4" w:rsidP="00786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04C" w:rsidRPr="00786BD4" w:rsidRDefault="0051104C" w:rsidP="00786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ДК «Селище»                                                                                     Л.Е. Смирнова</w:t>
      </w:r>
    </w:p>
    <w:sectPr w:rsidR="0051104C" w:rsidRPr="00786BD4" w:rsidSect="00786BD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A63F0"/>
    <w:multiLevelType w:val="hybridMultilevel"/>
    <w:tmpl w:val="8DFC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BD4"/>
    <w:rsid w:val="00034554"/>
    <w:rsid w:val="00095397"/>
    <w:rsid w:val="00121B15"/>
    <w:rsid w:val="0015197A"/>
    <w:rsid w:val="001C3931"/>
    <w:rsid w:val="00207516"/>
    <w:rsid w:val="00211F0B"/>
    <w:rsid w:val="0021456F"/>
    <w:rsid w:val="00220499"/>
    <w:rsid w:val="00225981"/>
    <w:rsid w:val="002A3FC3"/>
    <w:rsid w:val="002A78E1"/>
    <w:rsid w:val="0030409C"/>
    <w:rsid w:val="0034746F"/>
    <w:rsid w:val="003C317E"/>
    <w:rsid w:val="0051104C"/>
    <w:rsid w:val="005A55F5"/>
    <w:rsid w:val="00645C4B"/>
    <w:rsid w:val="006725EB"/>
    <w:rsid w:val="00721ACA"/>
    <w:rsid w:val="00750349"/>
    <w:rsid w:val="00786BD4"/>
    <w:rsid w:val="00826004"/>
    <w:rsid w:val="00831705"/>
    <w:rsid w:val="008468A4"/>
    <w:rsid w:val="00876992"/>
    <w:rsid w:val="00886A6E"/>
    <w:rsid w:val="009723C3"/>
    <w:rsid w:val="00973296"/>
    <w:rsid w:val="00A06425"/>
    <w:rsid w:val="00A20AD2"/>
    <w:rsid w:val="00A262E6"/>
    <w:rsid w:val="00A95B5B"/>
    <w:rsid w:val="00AC7BBC"/>
    <w:rsid w:val="00B13C19"/>
    <w:rsid w:val="00B71BE3"/>
    <w:rsid w:val="00B96897"/>
    <w:rsid w:val="00BB4314"/>
    <w:rsid w:val="00C66332"/>
    <w:rsid w:val="00C92FC6"/>
    <w:rsid w:val="00CA03FD"/>
    <w:rsid w:val="00CC1301"/>
    <w:rsid w:val="00CD4ACF"/>
    <w:rsid w:val="00D4788B"/>
    <w:rsid w:val="00DC0249"/>
    <w:rsid w:val="00DC4322"/>
    <w:rsid w:val="00DC43C9"/>
    <w:rsid w:val="00DE3D72"/>
    <w:rsid w:val="00EA516C"/>
    <w:rsid w:val="00ED004B"/>
    <w:rsid w:val="00F376AD"/>
    <w:rsid w:val="00FE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6BD4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A06425"/>
    <w:pPr>
      <w:spacing w:after="0" w:line="240" w:lineRule="auto"/>
    </w:pPr>
  </w:style>
  <w:style w:type="paragraph" w:customStyle="1" w:styleId="a7">
    <w:name w:val="Содержимое таблицы"/>
    <w:basedOn w:val="a"/>
    <w:rsid w:val="002A3FC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0"/>
      <w:szCs w:val="24"/>
      <w:lang w:eastAsia="hi-IN" w:bidi="hi-IN"/>
    </w:rPr>
  </w:style>
  <w:style w:type="character" w:customStyle="1" w:styleId="a6">
    <w:name w:val="Без интервала Знак"/>
    <w:link w:val="a5"/>
    <w:uiPriority w:val="1"/>
    <w:rsid w:val="002A3FC3"/>
  </w:style>
  <w:style w:type="character" w:customStyle="1" w:styleId="-">
    <w:name w:val="Интернет-ссылка"/>
    <w:basedOn w:val="a0"/>
    <w:uiPriority w:val="99"/>
    <w:unhideWhenUsed/>
    <w:rsid w:val="0034746F"/>
    <w:rPr>
      <w:color w:val="0563C1" w:themeColor="hyperlink"/>
      <w:u w:val="single"/>
    </w:rPr>
  </w:style>
  <w:style w:type="paragraph" w:customStyle="1" w:styleId="Standard">
    <w:name w:val="Standard"/>
    <w:rsid w:val="00CC130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8">
    <w:name w:val="List Paragraph"/>
    <w:basedOn w:val="a"/>
    <w:uiPriority w:val="34"/>
    <w:qFormat/>
    <w:rsid w:val="00A95B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B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4314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1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Татьяна Михайловна</dc:creator>
  <cp:keywords/>
  <dc:description/>
  <cp:lastModifiedBy>Пользователь</cp:lastModifiedBy>
  <cp:revision>4</cp:revision>
  <cp:lastPrinted>2021-03-31T08:18:00Z</cp:lastPrinted>
  <dcterms:created xsi:type="dcterms:W3CDTF">2022-03-25T08:01:00Z</dcterms:created>
  <dcterms:modified xsi:type="dcterms:W3CDTF">2022-03-25T11:39:00Z</dcterms:modified>
</cp:coreProperties>
</file>